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7" w:rsidRPr="00970B17" w:rsidRDefault="00970B17" w:rsidP="00970B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FF6600"/>
          <w:sz w:val="36"/>
          <w:szCs w:val="36"/>
          <w:lang w:eastAsia="pl-PL"/>
        </w:rPr>
        <w:t xml:space="preserve">Scenariusz Lip </w:t>
      </w:r>
      <w:proofErr w:type="spellStart"/>
      <w:r w:rsidRPr="00970B17">
        <w:rPr>
          <w:rFonts w:eastAsia="Times New Roman" w:cstheme="minorHAnsi"/>
          <w:color w:val="FF6600"/>
          <w:sz w:val="36"/>
          <w:szCs w:val="36"/>
          <w:lang w:eastAsia="pl-PL"/>
        </w:rPr>
        <w:t>Dub'a</w:t>
      </w:r>
      <w:proofErr w:type="spellEnd"/>
      <w:r w:rsidRPr="00970B17">
        <w:rPr>
          <w:rFonts w:eastAsia="Times New Roman" w:cstheme="minorHAnsi"/>
          <w:color w:val="FF6600"/>
          <w:sz w:val="36"/>
          <w:szCs w:val="36"/>
          <w:lang w:eastAsia="pl-PL"/>
        </w:rPr>
        <w:t xml:space="preserve"> na zlot iSing.pl w Poznaniu 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Wstęp: </w:t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pl-PL"/>
        </w:rPr>
        <w:t>(rola dla mężczyzny - LIP DUB)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(akcja rozgrywa się jeszcze bez udziału muzyki.)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Scena 1: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Przy komputerze siedzi zwykły, przeciętny chłopiec. Subtelnie używa myszki, patrząc się w ekran, aż nagle zasypia.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Scena 2: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(Sen Internauty)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Chłopiec przenosi się w świat marzeń. Stoi na scenie przed dużą publiką i wydaje z siebie ostatni dźwięk piosenki, po czym zostaje hucznie oklaskany przez zachwycony tłum. Wystąpieniu to</w:t>
      </w:r>
      <w:r w:rsidR="00D919A0" w:rsidRPr="00D919A0">
        <w:rPr>
          <w:rFonts w:eastAsia="Times New Roman" w:cstheme="minorHAnsi"/>
          <w:color w:val="000000"/>
          <w:sz w:val="24"/>
          <w:szCs w:val="24"/>
          <w:lang w:eastAsia="pl-PL"/>
        </w:rPr>
        <w:t>warzyszą media, tj. fotoreporterz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7E12DD">
        <w:rPr>
          <w:rFonts w:eastAsia="Times New Roman" w:cstheme="minorHAnsi"/>
          <w:color w:val="000000"/>
          <w:sz w:val="24"/>
          <w:szCs w:val="24"/>
          <w:lang w:eastAsia="pl-PL"/>
        </w:rPr>
        <w:t>, kamery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Błyskają flesze aparatów.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Scena 3: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Chłopiec budzi się. Zafascynowany potęgą snu mówi "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wooooow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", a następnie chwyta za plecak i wybiega z domu, gdzie dołącza do grupy ludzi.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Rozwinięcie: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pl-PL"/>
        </w:rPr>
        <w:t>(kontynuacja Sceny 3)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"Jeden z wielu to nie Ty"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mcblondii</w:t>
      </w:r>
      <w:proofErr w:type="spellEnd"/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(Około 15 osobowa grupa idzie ulicą, grają zwykłych przechodniów - kamera idzie za aktorami. Magda, idąca w środku odwraca się i zaczyna śpiewać.)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"Ale jesteś jednym z Nas i"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k4mil22</w:t>
      </w:r>
      <w:r w:rsidRPr="00970B1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(Kamil wychodzi przed grupę, pokazuję na ludzi którzy wszyscy się odwracają i machają do kamery i śpiewa swoją kwestię. Kamera w tym czasie przemieszcza się szybko przez rozstępujący się tłum, i kieruje się na siedzącego pod ścianą jakiegoś budynku gitarzystę. Gitarzysta (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7E12DD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rtinkr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) zbiera kasę do kapelusza. Gra na gitarze i śpiewa swoją kwestię: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"Masz marzenia, swoje sny"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martinkr</w:t>
      </w:r>
      <w:proofErr w:type="spellEnd"/>
      <w:r w:rsidRPr="00970B17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( Od przeciwnej strony nadchodzi kobieta  (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Wrzosik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i śpiewa swoją kwestię wrzucając jednocześnie pieniądze do kapelusza gitarzysty.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Wrzosik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 na uszach słuchawki i w ręku odtwarzacz mp3):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muzykę swoją masz na każdy dzień"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wrzosik</w:t>
      </w:r>
      <w:proofErr w:type="spellEnd"/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Kamera robi zwrot w kierunku ruchu lip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dubu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filmuje duet wychodzący z obu stron ulicy (Justyna i Patryk).Patrzą na obiektyw kamery, w momencie "postaraj" zaczynają patrzeć na siebie, "a najlepsze" - znowu patrzą w kamerę, "zaraz" - znów na siebie.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dlatego się postaraj, a najlepsze przyjdzie zaraz"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color w:val="FF6600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mjustyna</w:t>
      </w:r>
      <w:proofErr w:type="spellEnd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 xml:space="preserve">,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timonpumba</w:t>
      </w:r>
      <w:proofErr w:type="spellEnd"/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nimi pojawia się grupa tancerzy (wśród nich jest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neste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mogą wybiec zza zakrętu i dołączają do duetu. Tancerze wdzięcznie ruszają się z tamburynami i innymi instrumentami muzycznymi..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Neste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śpiewa swoją kwestię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odszukaj w sobie ten najlepszy, najwłaściwszy rytm"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neste</w:t>
      </w:r>
      <w:proofErr w:type="spellEnd"/>
      <w:r w:rsidRPr="00970B1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Tuż po zakończeniu kwestii, wszyscy "zawieszają się" w bezruchu, tak aby przez ułamek sekundy objęła to kamera.</w:t>
      </w:r>
    </w:p>
    <w:p w:rsidR="006C7CF2" w:rsidRPr="00D919A0" w:rsidRDefault="006C7CF2">
      <w:pPr>
        <w:rPr>
          <w:rFonts w:cstheme="minorHAnsi"/>
        </w:rPr>
      </w:pPr>
    </w:p>
    <w:p w:rsidR="00970B17" w:rsidRPr="00D919A0" w:rsidRDefault="00970B17">
      <w:pPr>
        <w:rPr>
          <w:rFonts w:cstheme="minorHAnsi"/>
          <w:color w:val="000000"/>
        </w:rPr>
      </w:pPr>
      <w:r w:rsidRPr="00D919A0">
        <w:rPr>
          <w:rFonts w:cstheme="minorHAnsi"/>
          <w:color w:val="000000"/>
        </w:rPr>
        <w:t xml:space="preserve">Kamera obraca się w lewo, gdzie czekają kolejni </w:t>
      </w:r>
      <w:proofErr w:type="spellStart"/>
      <w:r w:rsidRPr="00D919A0">
        <w:rPr>
          <w:rFonts w:cstheme="minorHAnsi"/>
          <w:color w:val="000000"/>
        </w:rPr>
        <w:t>Lipdubowcy</w:t>
      </w:r>
      <w:proofErr w:type="spellEnd"/>
      <w:r w:rsidRPr="00D919A0">
        <w:rPr>
          <w:rFonts w:cstheme="minorHAnsi"/>
          <w:color w:val="000000"/>
        </w:rPr>
        <w:t>.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Style w:val="Uwydatnienie"/>
          <w:rFonts w:cstheme="minorHAnsi"/>
          <w:color w:val="000000"/>
        </w:rPr>
        <w:t>"Czasem wątpisz, szukasz dróg"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r w:rsidRPr="00D919A0">
        <w:rPr>
          <w:rStyle w:val="Pogrubienie"/>
          <w:rFonts w:cstheme="minorHAnsi"/>
          <w:color w:val="FF6600"/>
        </w:rPr>
        <w:t>paullaa18</w:t>
      </w:r>
      <w:r w:rsidRPr="00D919A0">
        <w:rPr>
          <w:rFonts w:cstheme="minorHAnsi"/>
        </w:rPr>
        <w:br/>
      </w:r>
      <w:r w:rsidRPr="00D919A0">
        <w:rPr>
          <w:rFonts w:cstheme="minorHAnsi"/>
        </w:rPr>
        <w:br/>
      </w:r>
      <w:r w:rsidRPr="00D919A0">
        <w:rPr>
          <w:rFonts w:cstheme="minorHAnsi"/>
          <w:color w:val="000000"/>
        </w:rPr>
        <w:t>Paula pociesza smutną osobę (</w:t>
      </w:r>
      <w:r w:rsidRPr="00D919A0">
        <w:rPr>
          <w:rStyle w:val="Pogrubienie"/>
          <w:rFonts w:cstheme="minorHAnsi"/>
          <w:color w:val="000000"/>
        </w:rPr>
        <w:t xml:space="preserve">aktor lip </w:t>
      </w:r>
      <w:proofErr w:type="spellStart"/>
      <w:r w:rsidRPr="00D919A0">
        <w:rPr>
          <w:rStyle w:val="Pogrubienie"/>
          <w:rFonts w:cstheme="minorHAnsi"/>
          <w:color w:val="000000"/>
        </w:rPr>
        <w:t>dub</w:t>
      </w:r>
      <w:proofErr w:type="spellEnd"/>
      <w:r w:rsidRPr="00D919A0">
        <w:rPr>
          <w:rFonts w:cstheme="minorHAnsi"/>
          <w:color w:val="000000"/>
        </w:rPr>
        <w:t>), patrząc na nią. W momencie "dróg", subtelnie kieruje swój wzrok na obiektyw kamery.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  <w:t>Kamera ponownie wykonuje obrót w lewo, gdzie widzimy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Style w:val="Uwydatnienie"/>
          <w:rFonts w:cstheme="minorHAnsi"/>
          <w:color w:val="000000"/>
        </w:rPr>
        <w:t>"Chciałbyś w końcu mieć swój cel też"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r w:rsidRPr="00D919A0">
        <w:rPr>
          <w:rStyle w:val="Pogrubienie"/>
          <w:rFonts w:cstheme="minorHAnsi"/>
          <w:color w:val="FF6600"/>
        </w:rPr>
        <w:t>altówka</w:t>
      </w:r>
      <w:r w:rsidRPr="00D919A0">
        <w:rPr>
          <w:rFonts w:cstheme="minorHAnsi"/>
          <w:b/>
          <w:bCs/>
        </w:rPr>
        <w:br/>
      </w:r>
      <w:r w:rsidRPr="00D919A0">
        <w:rPr>
          <w:rFonts w:cstheme="minorHAnsi"/>
        </w:rPr>
        <w:br/>
      </w:r>
      <w:r w:rsidRPr="00D919A0">
        <w:rPr>
          <w:rFonts w:cstheme="minorHAnsi"/>
          <w:color w:val="000000"/>
        </w:rPr>
        <w:t>trzy osoby. Wysoko postawiony prezes (</w:t>
      </w:r>
      <w:r w:rsidRPr="00D919A0">
        <w:rPr>
          <w:rStyle w:val="Pogrubienie"/>
          <w:rFonts w:cstheme="minorHAnsi"/>
          <w:color w:val="000000"/>
        </w:rPr>
        <w:t xml:space="preserve">aktor lip </w:t>
      </w:r>
      <w:proofErr w:type="spellStart"/>
      <w:r w:rsidRPr="00D919A0">
        <w:rPr>
          <w:rStyle w:val="Pogrubienie"/>
          <w:rFonts w:cstheme="minorHAnsi"/>
          <w:color w:val="000000"/>
        </w:rPr>
        <w:t>dub</w:t>
      </w:r>
      <w:proofErr w:type="spellEnd"/>
      <w:r w:rsidRPr="00D919A0">
        <w:rPr>
          <w:rFonts w:cstheme="minorHAnsi"/>
          <w:color w:val="000000"/>
        </w:rPr>
        <w:t xml:space="preserve">), hostessa trzymająca coś w rodzaju mini </w:t>
      </w:r>
      <w:proofErr w:type="spellStart"/>
      <w:r w:rsidRPr="00D919A0">
        <w:rPr>
          <w:rFonts w:cstheme="minorHAnsi"/>
          <w:color w:val="000000"/>
        </w:rPr>
        <w:t>banneru</w:t>
      </w:r>
      <w:proofErr w:type="spellEnd"/>
      <w:r w:rsidRPr="00D919A0">
        <w:rPr>
          <w:rFonts w:cstheme="minorHAnsi"/>
          <w:color w:val="000000"/>
        </w:rPr>
        <w:t xml:space="preserve"> z napisem "kontrakt" (</w:t>
      </w:r>
      <w:r w:rsidRPr="00D919A0">
        <w:rPr>
          <w:rStyle w:val="Pogrubienie"/>
          <w:rFonts w:cstheme="minorHAnsi"/>
          <w:color w:val="000000"/>
        </w:rPr>
        <w:t>altówka</w:t>
      </w:r>
      <w:r w:rsidRPr="00D919A0">
        <w:rPr>
          <w:rFonts w:cstheme="minorHAnsi"/>
          <w:color w:val="000000"/>
        </w:rPr>
        <w:t>), kontraktowicz/młody osobnik rozpoczynający karierę w show biznesie (</w:t>
      </w:r>
      <w:r w:rsidRPr="00D919A0">
        <w:rPr>
          <w:rStyle w:val="Pogrubienie"/>
          <w:rFonts w:cstheme="minorHAnsi"/>
          <w:color w:val="000000"/>
        </w:rPr>
        <w:t xml:space="preserve">aktor lip </w:t>
      </w:r>
      <w:proofErr w:type="spellStart"/>
      <w:r w:rsidRPr="00D919A0">
        <w:rPr>
          <w:rStyle w:val="Pogrubienie"/>
          <w:rFonts w:cstheme="minorHAnsi"/>
          <w:color w:val="000000"/>
        </w:rPr>
        <w:t>dub</w:t>
      </w:r>
      <w:proofErr w:type="spellEnd"/>
      <w:r w:rsidRPr="00D919A0">
        <w:rPr>
          <w:rFonts w:cstheme="minorHAnsi"/>
          <w:color w:val="000000"/>
        </w:rPr>
        <w:t xml:space="preserve">). Podczas, gdy wokalista śpiewa, i trzyma "kontrakt" uniesiony do góry, a kontraktowicz z uśmiechem na ustach </w:t>
      </w:r>
      <w:proofErr w:type="spellStart"/>
      <w:r w:rsidRPr="00D919A0">
        <w:rPr>
          <w:rFonts w:cstheme="minorHAnsi"/>
          <w:color w:val="000000"/>
        </w:rPr>
        <w:t>uściskuje</w:t>
      </w:r>
      <w:proofErr w:type="spellEnd"/>
      <w:r w:rsidRPr="00D919A0">
        <w:rPr>
          <w:rFonts w:cstheme="minorHAnsi"/>
          <w:color w:val="000000"/>
        </w:rPr>
        <w:t xml:space="preserve"> dłoń prezesa, który również nie kryje radości.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Style w:val="Uwydatnienie"/>
          <w:rFonts w:cstheme="minorHAnsi"/>
          <w:color w:val="000000"/>
        </w:rPr>
        <w:t>"Za daleko patrzysz znów"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proofErr w:type="spellStart"/>
      <w:r w:rsidRPr="00D919A0">
        <w:rPr>
          <w:rStyle w:val="Pogrubienie"/>
          <w:rFonts w:cstheme="minorHAnsi"/>
          <w:color w:val="FF6600"/>
        </w:rPr>
        <w:t>taktaktak</w:t>
      </w:r>
      <w:proofErr w:type="spellEnd"/>
      <w:r w:rsidRPr="00D919A0">
        <w:rPr>
          <w:rFonts w:cstheme="minorHAnsi"/>
          <w:b/>
          <w:bCs/>
          <w:color w:val="FF6600"/>
        </w:rPr>
        <w:br/>
      </w:r>
      <w:r w:rsidRPr="00D919A0">
        <w:rPr>
          <w:rFonts w:cstheme="minorHAnsi"/>
        </w:rPr>
        <w:br/>
      </w:r>
      <w:r w:rsidRPr="00D919A0">
        <w:rPr>
          <w:rFonts w:cstheme="minorHAnsi"/>
          <w:color w:val="000000"/>
        </w:rPr>
        <w:t xml:space="preserve">Przed uprzednio występujące osoby wychodzi </w:t>
      </w:r>
      <w:proofErr w:type="spellStart"/>
      <w:r w:rsidRPr="00D919A0">
        <w:rPr>
          <w:rStyle w:val="Pogrubienie"/>
          <w:rFonts w:cstheme="minorHAnsi"/>
          <w:color w:val="000000"/>
        </w:rPr>
        <w:t>taktaktak</w:t>
      </w:r>
      <w:proofErr w:type="spellEnd"/>
      <w:r w:rsidRPr="00D919A0">
        <w:rPr>
          <w:rFonts w:cstheme="minorHAnsi"/>
          <w:color w:val="000000"/>
        </w:rPr>
        <w:t>. Idąc na wprost, śpiewa swoją kwestię. Wraz ze słowem "znów" kamera w bardzo szybkim tempie cofa się w tył, znacznie oddalając się od wokalistki. Następnie w końcowej fazie oddalenie robi zwrot w lewo i kieruje obiektyw na kolejnego wokalistę, powracając do normalnego tempa.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Style w:val="Uwydatnienie"/>
          <w:rFonts w:cstheme="minorHAnsi"/>
          <w:color w:val="000000"/>
        </w:rPr>
        <w:t>"To co ważne, blisko Ciebie przecież jest"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t xml:space="preserve">- </w:t>
      </w:r>
      <w:proofErr w:type="spellStart"/>
      <w:r w:rsidRPr="00D919A0">
        <w:rPr>
          <w:rStyle w:val="Pogrubienie"/>
          <w:rFonts w:cstheme="minorHAnsi"/>
          <w:color w:val="FF6600"/>
        </w:rPr>
        <w:t>verin</w:t>
      </w:r>
      <w:proofErr w:type="spellEnd"/>
      <w:r w:rsidRPr="00D919A0">
        <w:rPr>
          <w:rFonts w:cstheme="minorHAnsi"/>
        </w:rPr>
        <w:br/>
      </w:r>
      <w:r w:rsidRPr="00D919A0">
        <w:rPr>
          <w:rFonts w:cstheme="minorHAnsi"/>
          <w:color w:val="000000"/>
        </w:rPr>
        <w:lastRenderedPageBreak/>
        <w:br/>
        <w:t>Wokalistka śpiewając, idzie na wprost. W międzyczasie z dwóch stron pojawia się dość spora grupa ludzi (</w:t>
      </w:r>
      <w:r w:rsidRPr="00D919A0">
        <w:rPr>
          <w:rStyle w:val="Pogrubienie"/>
          <w:rFonts w:cstheme="minorHAnsi"/>
          <w:color w:val="000000"/>
        </w:rPr>
        <w:t xml:space="preserve">aktorzy lip </w:t>
      </w:r>
      <w:proofErr w:type="spellStart"/>
      <w:r w:rsidRPr="00D919A0">
        <w:rPr>
          <w:rStyle w:val="Pogrubienie"/>
          <w:rFonts w:cstheme="minorHAnsi"/>
          <w:color w:val="000000"/>
        </w:rPr>
        <w:t>dub</w:t>
      </w:r>
      <w:proofErr w:type="spellEnd"/>
      <w:r w:rsidRPr="00D919A0">
        <w:rPr>
          <w:rFonts w:cstheme="minorHAnsi"/>
          <w:color w:val="000000"/>
        </w:rPr>
        <w:t>). Wokalistka w trakcie śpiewania patrzy z uśmiechem najpierw na tych po lewej, a następnie na tych po prawej.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  <w:t>Gdy tylko solistka skończy swoją kwestię na przód grupy wychodzą raperzy.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Fonts w:cstheme="minorHAnsi"/>
          <w:color w:val="000000"/>
        </w:rPr>
        <w:br/>
      </w:r>
      <w:r w:rsidRPr="00D919A0">
        <w:rPr>
          <w:rStyle w:val="Uwydatnienie"/>
          <w:rFonts w:cstheme="minorHAnsi"/>
          <w:color w:val="000000"/>
        </w:rPr>
        <w:t>"</w:t>
      </w:r>
      <w:proofErr w:type="spellStart"/>
      <w:r w:rsidRPr="00D919A0">
        <w:rPr>
          <w:rStyle w:val="Uwydatnienie"/>
          <w:rFonts w:cstheme="minorHAnsi"/>
          <w:color w:val="000000"/>
        </w:rPr>
        <w:t>Hey</w:t>
      </w:r>
      <w:proofErr w:type="spellEnd"/>
      <w:r w:rsidRPr="00D919A0">
        <w:rPr>
          <w:rStyle w:val="Uwydatnienie"/>
          <w:rFonts w:cstheme="minorHAnsi"/>
          <w:color w:val="000000"/>
        </w:rPr>
        <w:t>.. Nie jesteś sam, kiedy wali się świat jak z kart,</w:t>
      </w:r>
      <w:r w:rsidRPr="00D919A0">
        <w:rPr>
          <w:rFonts w:cstheme="minorHAnsi"/>
        </w:rPr>
        <w:t xml:space="preserve">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proofErr w:type="spellStart"/>
      <w:r w:rsidRPr="00D919A0">
        <w:rPr>
          <w:rStyle w:val="Pogrubienie"/>
          <w:rFonts w:cstheme="minorHAnsi"/>
          <w:color w:val="FF6600"/>
        </w:rPr>
        <w:t>aannddrreeeww</w:t>
      </w:r>
      <w:proofErr w:type="spellEnd"/>
      <w:r w:rsidRPr="00D919A0">
        <w:rPr>
          <w:rFonts w:cstheme="minorHAnsi"/>
          <w:b/>
          <w:bCs/>
        </w:rPr>
        <w:br/>
      </w:r>
      <w:r w:rsidRPr="00D919A0">
        <w:rPr>
          <w:rStyle w:val="Uwydatnienie"/>
          <w:rFonts w:cstheme="minorHAnsi"/>
          <w:color w:val="000000"/>
        </w:rPr>
        <w:t xml:space="preserve">Bo mamy ludzi, oni dają nam pion.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proofErr w:type="spellStart"/>
      <w:r w:rsidRPr="00D919A0">
        <w:rPr>
          <w:rStyle w:val="Pogrubienie"/>
          <w:rFonts w:cstheme="minorHAnsi"/>
          <w:color w:val="FF6600"/>
        </w:rPr>
        <w:t>aannddrrreeww</w:t>
      </w:r>
      <w:proofErr w:type="spellEnd"/>
      <w:r w:rsidRPr="00D919A0">
        <w:rPr>
          <w:rFonts w:cstheme="minorHAnsi"/>
        </w:rPr>
        <w:br/>
      </w:r>
      <w:r w:rsidRPr="00D919A0">
        <w:rPr>
          <w:rStyle w:val="Uwydatnienie"/>
          <w:rFonts w:cstheme="minorHAnsi"/>
          <w:color w:val="000000"/>
        </w:rPr>
        <w:t xml:space="preserve">To nie błąd, gdy upadasz- nie wszystko trawi ogień, </w:t>
      </w:r>
      <w:r w:rsidRPr="00D919A0">
        <w:rPr>
          <w:rFonts w:cstheme="minorHAnsi"/>
          <w:color w:val="000000"/>
        </w:rPr>
        <w:t>-</w:t>
      </w:r>
      <w:r w:rsidRPr="00D919A0">
        <w:rPr>
          <w:rFonts w:cstheme="minorHAnsi"/>
        </w:rPr>
        <w:t xml:space="preserve"> </w:t>
      </w:r>
      <w:r w:rsidRPr="00D919A0">
        <w:rPr>
          <w:rStyle w:val="Pogrubienie"/>
          <w:rFonts w:cstheme="minorHAnsi"/>
          <w:color w:val="FF6600"/>
        </w:rPr>
        <w:t>m1hoo25</w:t>
      </w:r>
      <w:r w:rsidRPr="00D919A0">
        <w:rPr>
          <w:rFonts w:cstheme="minorHAnsi"/>
        </w:rPr>
        <w:br/>
      </w:r>
      <w:r w:rsidRPr="00D919A0">
        <w:rPr>
          <w:rStyle w:val="Uwydatnienie"/>
          <w:rFonts w:cstheme="minorHAnsi"/>
          <w:color w:val="000000"/>
        </w:rPr>
        <w:t>Jak Feniks wstań i odnajdź drogę.. !"</w:t>
      </w:r>
      <w:r w:rsidRPr="00D919A0">
        <w:rPr>
          <w:rFonts w:cstheme="minorHAnsi"/>
          <w:color w:val="000000"/>
        </w:rPr>
        <w:t xml:space="preserve"> </w:t>
      </w:r>
      <w:r w:rsidRPr="00D919A0">
        <w:rPr>
          <w:rFonts w:cstheme="minorHAnsi"/>
        </w:rPr>
        <w:t>-</w:t>
      </w:r>
      <w:r w:rsidRPr="00D919A0">
        <w:rPr>
          <w:rStyle w:val="Pogrubienie"/>
          <w:rFonts w:cstheme="minorHAnsi"/>
          <w:color w:val="FF6600"/>
        </w:rPr>
        <w:t>m1hoo25</w:t>
      </w:r>
      <w:r w:rsidRPr="00D919A0">
        <w:rPr>
          <w:rFonts w:cstheme="minorHAnsi"/>
          <w:color w:val="FF6600"/>
        </w:rPr>
        <w:br/>
      </w:r>
      <w:r w:rsidRPr="00D919A0">
        <w:rPr>
          <w:rFonts w:cstheme="minorHAnsi"/>
        </w:rPr>
        <w:br/>
      </w:r>
      <w:r w:rsidRPr="00D919A0">
        <w:rPr>
          <w:rFonts w:cstheme="minorHAnsi"/>
          <w:color w:val="000000"/>
        </w:rPr>
        <w:t>Raperzy bardzo wczuwają się w swoją rolę. Prowadzą "grę" z obiektywem kamery, dobitnie przekazując to, co mają do powiedzenia. Ludzie za nimi przybierają podobną postawę, jednak wczuwają się znacznie mniej, delikatnie ruszając się w rytm muzyki. W momencie "wstań i odnajdź drogę" raperzy robią delikatne kroki w tył-bok, dołączając do grupy.</w:t>
      </w:r>
    </w:p>
    <w:p w:rsidR="00970B17" w:rsidRPr="00D919A0" w:rsidRDefault="00970B17">
      <w:pPr>
        <w:rPr>
          <w:rFonts w:cstheme="minorHAnsi"/>
          <w:color w:val="000000"/>
        </w:rPr>
      </w:pP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sz w:val="24"/>
          <w:szCs w:val="24"/>
          <w:lang w:eastAsia="pl-PL"/>
        </w:rPr>
        <w:t xml:space="preserve">Refren: </w:t>
      </w:r>
      <w:r w:rsidR="001136F8">
        <w:rPr>
          <w:rFonts w:eastAsia="Times New Roman" w:cstheme="minorHAnsi"/>
          <w:sz w:val="24"/>
          <w:szCs w:val="24"/>
          <w:lang w:eastAsia="pl-PL"/>
        </w:rPr>
        <w:t>(TUTAJ WYSTĄPIŁABY WASZA GRUPA TANECZNA)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"Będziesz z Nami zawsze, jeśli tylko pragniesz-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Możesz mieć naprawdę wszystko, czego chcesz..."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D919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magdastea125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Śpiewa Magda, a reszta w tle razem z Nią. Magda zostaje podniesiona do góry.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"Zawsze jesteś z Nami, chociaż się nie znamy-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To dźwiękami łączy Nas MUZYKI MOC !"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astrea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Sandra nie chce być gorsza, przedziera się na przód i śpiewa swoją kwestię.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Przez cały czas refrenu panuje wielka radość. Wszyscy tańczą, śpiewają, ruszają się w rytm muzyki. :)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pl-PL"/>
        </w:rPr>
        <w:t>Druga zwrotka: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 zwrot kamery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"Możesz teraz odkryć świat..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stargirl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 dla Siebie wybrać drogę."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uniquee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Ludzie grupują się tak, aby stworzyć pewnego rodzaju autobus, na którego boku trzymają napis wykonany na prześcieradle "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turne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". Kierowca pojazdu (Aneta) ma na głowie czapkę, w rękach kierownicę. Pierwszy wers śpiewa osoba będąca przodem autobusu, a drugi osoba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będąca końcem autobusu czyli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uniquee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. Przejeżdżają obok kamery, ujecie na ostatnią osobę, szybki zwrot do przodu gdzie biegnie Łukasz w czapce na głowie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uciekający przed swoimi fanami. Biegnie w przód, kamera porusza się do tyłu. Wbiega za róg jakiegoś budynku, stojącego tuż przy ulicy, gdzie spotyka swoją dziewczynę. Rozpoczyna swoją kwestię biegnąc, kończy będąc już przy swojej kobiecie.</w:t>
      </w:r>
    </w:p>
    <w:p w:rsidR="00970B17" w:rsidRPr="00D919A0" w:rsidRDefault="00970B17" w:rsidP="00970B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"Mmm... Już nie będziesz nigdy sam"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lukaszseminara</w:t>
      </w:r>
      <w:proofErr w:type="spellEnd"/>
      <w:r w:rsidRPr="00970B1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"Zawsze blisko siebie kogoś dobrze mieć"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whisper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Kwestię tą śpiewa dziewczyna wcześniejszego wokalisty czyli 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whisper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. Podchodzi i delikatnie tuli się do swojego mężczyzny. Kochankowie patrzą sobie w oczy.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dlatego się postaraj, a najlepsze przyjdzie zaraz"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 xml:space="preserve">bojka,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bartekmiksz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Goniący wokalistę tłum, wreszcie go dopada, a przodujący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rubasznik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aktor lip 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dub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nagle zdejmuje kapelusz z głowy swojego idola i biegnie z nią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dalej.Łukasz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  próbuje go gonić, jednak zostaje daleko w tyle. Złodziejaszek (</w:t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bojka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uciekając z czapką w ręku, śpiewa swoją kwestię i po słowach postaraj rzuca kapelusz do partnera duetu czyli do </w:t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Bartka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Łukasz nieudolnie próbuje odebrać czapkę. Kamera porusza się w tył. W momencie "zaraz" kamera wykonuje przejście w prawo-tył, a  2 złodziejaszek nakłada kapelusz na głowę czekającego na swoją kolej osobnika, wystylizowanego na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Majkela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sleeper</w:t>
      </w:r>
      <w:proofErr w:type="spellEnd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1988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), po czym chowa się za róg.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odszukaj w sobie ten najlepszy, najwłaściwszy rytm"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sleeper1988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Fragment ten śpiewa oczywiście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sleeper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wystylizowany na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Majkela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tańcząc w tym czasie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Moonwalka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ruszając się podobnie jak robił to Król Popu. Za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Majkelem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znajduje się mini grupa taneczna, która również stara się poruszać jak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Majkel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970B17" w:rsidRPr="00D919A0" w:rsidRDefault="00970B17" w:rsidP="00970B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>"Sobą jest najlepiej być"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bocin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(możliwa ewentualna zamiana ról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bocina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ropsonem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Z mini grupy tanecznej wyłania się 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bocin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wystylizowany na Michała Wiśniewskiego i idzie na wprost, kamera idzie w tył. Śpiewając swoją kwestię zrzuca z głowy czerwoną perukę.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"Nie znać niepotrzebnych granic"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kaspo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Bocin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wystylizowany na Michała W, która nie ma już na sobie peruki, dołącza do grupki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trzymającej spory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banner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napisem "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Keine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Grenzen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". Przewodniczący ów zgromadzenia (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Kaspo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) śpiewa swoją kwestię  a grupa udaje pikietę - potrząsa transparentem, podskakuje, macha rękami itp.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Kamera obraca się w lewo.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"I nauczyć się tak żyć"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wisienka 29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Widoczna Pani nauczycielka z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kijeczkiem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dłoni i kilka dzieciaczków. Rekwizyt w postaci małej tablicy dziecięcej. Pani nauczycielka śpiewa kwestię wskazując na tablicę z napisem ising.pl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Kamera obraca się w prawo.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"Żeby z głową podniesioną zawsze iść" 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komar106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Komar ubrany w garnitur, mający kajdanki na rękach i kopertę z napisem "łapówka" w dłoni, prowadzony przez funkcjonariuszy, śpiewa swoją kwestię.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W międzyczasie na drugim planie kadru widzimy rapera, który czeka, aż policjanci sobie przejdą (lub może wyglądać zza rogu). Gdy to się dzieje, woła kolegów i wkraczają do akcji.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"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Kiedy świat paletą barw szarych,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970B1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ropson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Na pierwszym planie Ty.. 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ropson</w:t>
      </w:r>
      <w:proofErr w:type="spellEnd"/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Znam ten ból, kiedy toniesz i w łzy.. -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fisher</w:t>
      </w:r>
      <w:proofErr w:type="spellEnd"/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To na </w:t>
      </w:r>
      <w:proofErr w:type="spellStart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full</w:t>
      </w:r>
      <w:proofErr w:type="spellEnd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robię sprzęt, beat i </w:t>
      </w:r>
      <w:proofErr w:type="spellStart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bass</w:t>
      </w:r>
      <w:proofErr w:type="spellEnd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- kocham dźwięk..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fisher</w:t>
      </w:r>
      <w:proofErr w:type="spellEnd"/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Płynie nuta, aż po butach- czuję falę i wiem, że wygrywam...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>"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razem</w:t>
      </w:r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  <w:t xml:space="preserve">Widzimy kilku raperów w swoim żywiole, śpiewających swoje kwestie. Na koniec dają sygnał ręką oznaczający "chodźcie" i przybiega dużo, naprawdę dużo ludzi. 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"Będziesz z Nami zawsze, jeśli tylko pragniesz- 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Możesz mieć naprawdę wszystko, czego chcesz...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Zawsze jesteś z Nami, chociaż się nie znamy-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To dźwiękami łączy Nas MUZYKI MOC !"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>Panują śpiewy i tańce, wszyscy idą do przodu (kamera do tyłu). W tym momencie przodują kolejni wykonawcy, tj. raperzy i chórzystki.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lastRenderedPageBreak/>
        <w:t>"I każdego dnia, pytam gdzie jesteś ,a Ty-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simonyourangel</w:t>
      </w:r>
      <w:proofErr w:type="spellEnd"/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Od zawsze z nami, a Przed oczami chwilę najlepsze. 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simonyourangel</w:t>
      </w:r>
      <w:proofErr w:type="spellEnd"/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>Ubiera się je w słowa i dźwięki.. -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salo85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A Ty dajesz natchnienie, wiesz- dobrze, że jesteś- dzięki.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salo85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proofErr w:type="spellStart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Aaaaaa</w:t>
      </w:r>
      <w:proofErr w:type="spellEnd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....</w:t>
      </w:r>
      <w:proofErr w:type="spellStart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Uuuuuuuuuuu</w:t>
      </w:r>
      <w:proofErr w:type="spellEnd"/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..."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magdastea125</w:t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Raperzy robią co mają do zrobienia, a w międzyczasie chórzystki (</w:t>
      </w:r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aktorki lip </w:t>
      </w:r>
      <w:proofErr w:type="spellStart"/>
      <w:r w:rsidRPr="00D919A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dub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się do nich przymilają, np. tańczą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sexownie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raperach, całują rubasznie w policzek, gładzą dłonią klatę. Raperzy kończą swoje kwestie, chórzystki przechodzą do swoich. Następnie wykonawcy takim półkolem z zewnętrznym obrotem przemieszczają się w głąb grupy.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136F8">
        <w:rPr>
          <w:rFonts w:eastAsia="Times New Roman" w:cstheme="minorHAnsi"/>
          <w:color w:val="000000"/>
          <w:sz w:val="24"/>
          <w:szCs w:val="24"/>
          <w:lang w:eastAsia="pl-PL"/>
        </w:rPr>
        <w:t>(FINAŁ)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"Będziesz z Nami zawsze, jeśli tylko pragniesz-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WSZYSCY</w:t>
      </w:r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Możesz mieć naprawdę wszystko, czego chcesz...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Zawsze jesteś z Nami, chociaż się nie znamy-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To dźwiękami łączy Nas MUZYKI MOC !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Będziesz z Nami zawsze, jeśli tylko pragniesz-</w:t>
      </w:r>
      <w:r w:rsidRPr="00D919A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D919A0">
        <w:rPr>
          <w:rFonts w:eastAsia="Times New Roman" w:cstheme="minorHAnsi"/>
          <w:b/>
          <w:bCs/>
          <w:color w:val="FF6600"/>
          <w:sz w:val="24"/>
          <w:szCs w:val="24"/>
          <w:lang w:eastAsia="pl-PL"/>
        </w:rPr>
        <w:t>WSZYSCY</w:t>
      </w:r>
      <w:r w:rsidRPr="00970B17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Możesz mieć naprawdę wszystko, czego chcesz...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Zawsze jesteś z Nami, chociaż się nie znamy-</w:t>
      </w:r>
      <w:r w:rsidRPr="00970B1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D919A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To dźwiękami łączy Nas MUZYKI MOC.. !"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tym momencie wszyscy zatrzymują się w miejscu, tworząc np. jakiś okrąg, dołączają wszyscy uczestniczy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Lipduba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każdy śpiewa, tańczy i bawi się najlepiej jak tylko potrafi. Wszystko monitoruje kamera. Uczestnicy trzymają wy</w:t>
      </w:r>
      <w:r w:rsidR="001136F8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oko w górze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baner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ising</w:t>
      </w:r>
      <w:proofErr w:type="spellEnd"/>
      <w:r w:rsidRPr="00970B17">
        <w:rPr>
          <w:rFonts w:eastAsia="Times New Roman" w:cstheme="minorHAnsi"/>
          <w:color w:val="000000"/>
          <w:sz w:val="24"/>
          <w:szCs w:val="24"/>
          <w:lang w:eastAsia="pl-PL"/>
        </w:rPr>
        <w:t>. Niektórzy udają grę na gitarze, trąbkach itp.</w:t>
      </w:r>
    </w:p>
    <w:p w:rsidR="00970B17" w:rsidRPr="00970B17" w:rsidRDefault="00970B17" w:rsidP="00970B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0B17" w:rsidRPr="00D919A0" w:rsidRDefault="00970B17">
      <w:pPr>
        <w:rPr>
          <w:rFonts w:cstheme="minorHAnsi"/>
        </w:rPr>
      </w:pPr>
    </w:p>
    <w:sectPr w:rsidR="00970B17" w:rsidRPr="00D919A0" w:rsidSect="006C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B17"/>
    <w:rsid w:val="000A172D"/>
    <w:rsid w:val="001136F8"/>
    <w:rsid w:val="002D6462"/>
    <w:rsid w:val="006C7CF2"/>
    <w:rsid w:val="007E12DD"/>
    <w:rsid w:val="00970B17"/>
    <w:rsid w:val="00D9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70B17"/>
    <w:rPr>
      <w:i/>
      <w:iCs/>
    </w:rPr>
  </w:style>
  <w:style w:type="character" w:styleId="Pogrubienie">
    <w:name w:val="Strong"/>
    <w:basedOn w:val="Domylnaczcionkaakapitu"/>
    <w:uiPriority w:val="22"/>
    <w:qFormat/>
    <w:rsid w:val="00970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1456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dcterms:created xsi:type="dcterms:W3CDTF">2011-03-13T12:09:00Z</dcterms:created>
  <dcterms:modified xsi:type="dcterms:W3CDTF">2011-03-29T21:10:00Z</dcterms:modified>
</cp:coreProperties>
</file>